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38683D" w:rsidRDefault="000A7772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38683D" w:rsidRDefault="00E3715C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15C13B2" w14:textId="77777777" w:rsidR="00DC1A7C" w:rsidRPr="0038683D" w:rsidRDefault="00DC1A7C" w:rsidP="0038683D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38683D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06011534" w:rsidR="00DC1A7C" w:rsidRDefault="00DC1A7C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297237C" w14:textId="5A722565" w:rsidR="001008E3" w:rsidRPr="005744D0" w:rsidRDefault="001008E3" w:rsidP="0038683D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5744D0">
        <w:rPr>
          <w:rFonts w:ascii="Helvetica" w:hAnsi="Helvetica" w:cs="Helvetica"/>
          <w:bCs/>
          <w:color w:val="FF0000"/>
          <w:sz w:val="20"/>
          <w:szCs w:val="20"/>
        </w:rPr>
        <w:t>Presentation for UK market</w:t>
      </w:r>
    </w:p>
    <w:p w14:paraId="483EB8D5" w14:textId="77777777" w:rsidR="00A25D70" w:rsidRPr="005744D0" w:rsidRDefault="00A25D70" w:rsidP="0038683D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16BB1698" w14:textId="54698AD2" w:rsidR="002F2874" w:rsidRPr="0038683D" w:rsidRDefault="002F2874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38683D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6FFF8A01" w14:textId="395E41E6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0D36463" w14:textId="221D5DC3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bookmarkStart w:id="0" w:name="_Hlk66443349"/>
      <w:r w:rsidRPr="0038683D">
        <w:rPr>
          <w:rFonts w:ascii="Helvetica" w:hAnsi="Helvetica" w:cs="Helvetica"/>
          <w:sz w:val="20"/>
          <w:szCs w:val="20"/>
        </w:rPr>
        <w:t xml:space="preserve">Vitamin D3 </w:t>
      </w:r>
    </w:p>
    <w:p w14:paraId="18BEDF3E" w14:textId="6E6A039F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Plant Source Vitamin D</w:t>
      </w:r>
    </w:p>
    <w:p w14:paraId="7419E3C5" w14:textId="2043E3E5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98000B8" w14:textId="04259C5E" w:rsidR="0038683D" w:rsidRPr="0038683D" w:rsidRDefault="0038683D" w:rsidP="0038683D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38683D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38683D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31EC70D4" w14:textId="56B15513" w:rsidR="0038683D" w:rsidRPr="0038683D" w:rsidRDefault="0038683D" w:rsidP="0038683D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</w:p>
    <w:p w14:paraId="2B7C7AC0" w14:textId="77777777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  <w:shd w:val="clear" w:color="auto" w:fill="F5F5F5"/>
        </w:rPr>
      </w:pPr>
      <w:r w:rsidRPr="0038683D">
        <w:rPr>
          <w:rFonts w:ascii="Helvetica" w:hAnsi="Helvetica" w:cs="Helvetica"/>
          <w:sz w:val="20"/>
          <w:szCs w:val="20"/>
          <w:shd w:val="clear" w:color="auto" w:fill="F5F5F5"/>
        </w:rPr>
        <w:t xml:space="preserve">Vitamin D contributes to the maintenance of normal bones, </w:t>
      </w:r>
      <w:r w:rsidRPr="0038683D">
        <w:rPr>
          <w:rFonts w:ascii="Helvetica" w:eastAsia="Times New Roman" w:hAnsi="Helvetica" w:cs="Helvetica"/>
          <w:sz w:val="20"/>
          <w:szCs w:val="20"/>
        </w:rPr>
        <w:t xml:space="preserve">muscle function, </w:t>
      </w:r>
      <w:r w:rsidRPr="0038683D">
        <w:rPr>
          <w:rFonts w:ascii="Helvetica" w:hAnsi="Helvetica" w:cs="Helvetica"/>
          <w:sz w:val="20"/>
          <w:szCs w:val="20"/>
          <w:shd w:val="clear" w:color="auto" w:fill="F5F5F5"/>
        </w:rPr>
        <w:t xml:space="preserve">teeth &amp; immune system. </w:t>
      </w:r>
    </w:p>
    <w:p w14:paraId="1ED5B5D1" w14:textId="77777777" w:rsidR="0038683D" w:rsidRPr="0038683D" w:rsidRDefault="0038683D" w:rsidP="0038683D">
      <w:pPr>
        <w:shd w:val="clear" w:color="auto" w:fill="FFFFFF" w:themeFill="background1"/>
        <w:ind w:left="0" w:firstLine="0"/>
        <w:rPr>
          <w:rFonts w:ascii="Helvetica" w:hAnsi="Helvetica" w:cs="Helvetica"/>
          <w:color w:val="auto"/>
          <w:sz w:val="20"/>
          <w:szCs w:val="20"/>
          <w:shd w:val="clear" w:color="auto" w:fill="F5F5F5"/>
        </w:rPr>
      </w:pPr>
    </w:p>
    <w:p w14:paraId="07ACD71D" w14:textId="77777777" w:rsidR="0038683D" w:rsidRPr="0038683D" w:rsidRDefault="0038683D" w:rsidP="0038683D">
      <w:pPr>
        <w:shd w:val="clear" w:color="auto" w:fill="FFFFFF" w:themeFill="background1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38683D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38683D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38683D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678A8E3F" w14:textId="77777777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D9C3615" w14:textId="799A2D92" w:rsidR="00031FD5" w:rsidRDefault="00B4711E" w:rsidP="0038683D">
      <w:pPr>
        <w:ind w:left="0" w:firstLine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Suitable for </w:t>
      </w:r>
      <w:r w:rsidR="005744D0">
        <w:rPr>
          <w:rFonts w:ascii="Helvetica" w:hAnsi="Helvetica" w:cs="Helvetica"/>
          <w:sz w:val="20"/>
          <w:szCs w:val="20"/>
        </w:rPr>
        <w:t>VEGETARTAINS AND VEGANS</w:t>
      </w:r>
    </w:p>
    <w:p w14:paraId="02744509" w14:textId="77777777" w:rsidR="005744D0" w:rsidRPr="0038683D" w:rsidRDefault="005744D0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D39467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Food Supplement</w:t>
      </w:r>
    </w:p>
    <w:p w14:paraId="4BF105EA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87CBB52" w14:textId="37D8ED41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25µg (1000iu) x 180 Tablets</w:t>
      </w:r>
    </w:p>
    <w:p w14:paraId="1812A8D0" w14:textId="1EE2F102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D3E802B" w14:textId="77777777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38683D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51C7B4C2" w14:textId="77777777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756E46B9" w14:textId="77777777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8683D">
        <w:rPr>
          <w:rFonts w:ascii="Helvetica" w:hAnsi="Helvetica" w:cs="Helvetica"/>
          <w:b/>
          <w:sz w:val="20"/>
          <w:szCs w:val="20"/>
        </w:rPr>
        <w:t>Directions:</w:t>
      </w:r>
    </w:p>
    <w:p w14:paraId="229C15A7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 xml:space="preserve">Adults, take one tablet daily with food &amp; water. </w:t>
      </w:r>
    </w:p>
    <w:p w14:paraId="58F7779E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Do not exceed recommended daily dose.</w:t>
      </w:r>
    </w:p>
    <w:p w14:paraId="28B4BAF9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6214D68" w14:textId="77777777" w:rsidR="0056471C" w:rsidRDefault="00031FD5" w:rsidP="0038683D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38683D">
        <w:rPr>
          <w:rFonts w:ascii="Helvetica" w:hAnsi="Helvetica" w:cs="Helvetica"/>
          <w:b/>
          <w:sz w:val="20"/>
          <w:szCs w:val="20"/>
        </w:rPr>
        <w:t>Product Information:</w:t>
      </w:r>
      <w:r w:rsidRPr="0038683D">
        <w:rPr>
          <w:rFonts w:ascii="Helvetica" w:hAnsi="Helvetica" w:cs="Helvetica"/>
          <w:sz w:val="20"/>
          <w:szCs w:val="20"/>
        </w:rPr>
        <w:t xml:space="preserve"> </w:t>
      </w:r>
      <w:r w:rsidRPr="0038683D">
        <w:rPr>
          <w:rFonts w:ascii="Helvetica" w:hAnsi="Helvetica" w:cs="Helvetica"/>
          <w:sz w:val="20"/>
          <w:szCs w:val="20"/>
        </w:rPr>
        <w:br/>
      </w:r>
      <w:r w:rsidR="0056471C">
        <w:rPr>
          <w:rFonts w:ascii="Helvetica" w:hAnsi="Helvetica" w:cs="Helvetica"/>
          <w:i/>
          <w:sz w:val="20"/>
          <w:szCs w:val="20"/>
        </w:rPr>
        <w:t>One</w:t>
      </w:r>
      <w:r w:rsidRPr="0038683D">
        <w:rPr>
          <w:rFonts w:ascii="Helvetica" w:hAnsi="Helvetica" w:cs="Helvetica"/>
          <w:i/>
          <w:sz w:val="20"/>
          <w:szCs w:val="20"/>
        </w:rPr>
        <w:t xml:space="preserve"> tablet typically provides:</w:t>
      </w:r>
      <w:r w:rsidRPr="0038683D">
        <w:rPr>
          <w:rFonts w:ascii="Helvetica" w:hAnsi="Helvetica" w:cs="Helvetica"/>
          <w:i/>
          <w:sz w:val="20"/>
          <w:szCs w:val="20"/>
        </w:rPr>
        <w:br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6471C" w14:paraId="6F38CB34" w14:textId="77777777" w:rsidTr="0056471C">
        <w:tc>
          <w:tcPr>
            <w:tcW w:w="3005" w:type="dxa"/>
          </w:tcPr>
          <w:p w14:paraId="320EA5C8" w14:textId="77777777" w:rsidR="0056471C" w:rsidRDefault="0056471C" w:rsidP="0038683D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3005" w:type="dxa"/>
          </w:tcPr>
          <w:p w14:paraId="76FAB987" w14:textId="77777777" w:rsidR="0056471C" w:rsidRDefault="0056471C" w:rsidP="0038683D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3006" w:type="dxa"/>
          </w:tcPr>
          <w:p w14:paraId="0BAC6203" w14:textId="04368716" w:rsidR="0056471C" w:rsidRDefault="0056471C" w:rsidP="0038683D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38683D">
              <w:rPr>
                <w:rFonts w:ascii="Helvetica" w:hAnsi="Helvetica" w:cs="Helvetica"/>
                <w:sz w:val="20"/>
                <w:szCs w:val="20"/>
              </w:rPr>
              <w:t>% NRV*</w:t>
            </w:r>
          </w:p>
        </w:tc>
      </w:tr>
      <w:tr w:rsidR="0056471C" w14:paraId="62FE3258" w14:textId="77777777" w:rsidTr="0056471C">
        <w:tc>
          <w:tcPr>
            <w:tcW w:w="3005" w:type="dxa"/>
          </w:tcPr>
          <w:p w14:paraId="70D879FB" w14:textId="72B136DC" w:rsidR="0056471C" w:rsidRDefault="0056471C" w:rsidP="0038683D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38683D">
              <w:rPr>
                <w:rFonts w:ascii="Helvetica" w:hAnsi="Helvetica" w:cs="Helvetica"/>
                <w:sz w:val="20"/>
                <w:szCs w:val="20"/>
              </w:rPr>
              <w:t>Vitamin D3</w:t>
            </w:r>
          </w:p>
        </w:tc>
        <w:tc>
          <w:tcPr>
            <w:tcW w:w="3005" w:type="dxa"/>
          </w:tcPr>
          <w:p w14:paraId="3BCC8832" w14:textId="4FFCB88A" w:rsidR="0056471C" w:rsidRDefault="0056471C" w:rsidP="0038683D">
            <w:pPr>
              <w:ind w:left="0" w:firstLine="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38683D">
              <w:rPr>
                <w:rFonts w:ascii="Helvetica" w:hAnsi="Helvetica" w:cs="Helvetica"/>
                <w:sz w:val="20"/>
                <w:szCs w:val="20"/>
              </w:rPr>
              <w:t>25μg (1000IU)</w:t>
            </w:r>
          </w:p>
        </w:tc>
        <w:tc>
          <w:tcPr>
            <w:tcW w:w="3006" w:type="dxa"/>
          </w:tcPr>
          <w:p w14:paraId="3091C34D" w14:textId="285E86CB" w:rsidR="0056471C" w:rsidRPr="0056471C" w:rsidRDefault="0056471C" w:rsidP="0038683D">
            <w:pPr>
              <w:ind w:left="0" w:firstLine="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56471C">
              <w:rPr>
                <w:rFonts w:ascii="Helvetica" w:hAnsi="Helvetica" w:cs="Helvetica"/>
                <w:iCs/>
                <w:sz w:val="20"/>
                <w:szCs w:val="20"/>
              </w:rPr>
              <w:t>500</w:t>
            </w:r>
          </w:p>
        </w:tc>
      </w:tr>
    </w:tbl>
    <w:p w14:paraId="38759C61" w14:textId="5B24B454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12FCF861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*NRV = Nutrient Reference Value</w:t>
      </w:r>
    </w:p>
    <w:p w14:paraId="0DD14B20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13BD2B5" w14:textId="77777777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8683D">
        <w:rPr>
          <w:rFonts w:ascii="Helvetica" w:hAnsi="Helvetica" w:cs="Helvetica"/>
          <w:b/>
          <w:sz w:val="20"/>
          <w:szCs w:val="20"/>
        </w:rPr>
        <w:t>Ingredients:</w:t>
      </w:r>
    </w:p>
    <w:p w14:paraId="5F0F398D" w14:textId="5678104C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 xml:space="preserve">Dicalcium Phosphate, Microcrystalline Cellulose, Vitamin D Prep (Corn Starch, Acacia Gum, Silicon Dioxide, Mono and Diglycerides of </w:t>
      </w:r>
      <w:r w:rsidR="0038683D" w:rsidRPr="0038683D">
        <w:rPr>
          <w:rFonts w:ascii="Helvetica" w:hAnsi="Helvetica" w:cs="Helvetica"/>
          <w:sz w:val="20"/>
          <w:szCs w:val="20"/>
        </w:rPr>
        <w:t>F</w:t>
      </w:r>
      <w:r w:rsidRPr="0038683D">
        <w:rPr>
          <w:rFonts w:ascii="Helvetica" w:hAnsi="Helvetica" w:cs="Helvetica"/>
          <w:sz w:val="20"/>
          <w:szCs w:val="20"/>
        </w:rPr>
        <w:t xml:space="preserve">atty </w:t>
      </w:r>
      <w:r w:rsidR="0038683D" w:rsidRPr="0038683D">
        <w:rPr>
          <w:rFonts w:ascii="Helvetica" w:hAnsi="Helvetica" w:cs="Helvetica"/>
          <w:sz w:val="20"/>
          <w:szCs w:val="20"/>
        </w:rPr>
        <w:t>A</w:t>
      </w:r>
      <w:r w:rsidRPr="0038683D">
        <w:rPr>
          <w:rFonts w:ascii="Helvetica" w:hAnsi="Helvetica" w:cs="Helvetica"/>
          <w:sz w:val="20"/>
          <w:szCs w:val="20"/>
        </w:rPr>
        <w:t>cids, Antioxidant: Sodium Ascorbate, Cholecalciferol), Anti-Caking Agents: (Magnesium Stearate, Silicon Dioxide).</w:t>
      </w:r>
    </w:p>
    <w:p w14:paraId="57162281" w14:textId="0736821D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CAA5FD2" w14:textId="6E552B9A" w:rsidR="0038683D" w:rsidRPr="0038683D" w:rsidRDefault="0038683D" w:rsidP="0038683D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38683D">
        <w:rPr>
          <w:rFonts w:ascii="Helvetica" w:hAnsi="Helvetica" w:cs="Helvetica"/>
          <w:b/>
          <w:color w:val="auto"/>
          <w:sz w:val="20"/>
          <w:szCs w:val="20"/>
        </w:rPr>
        <w:t>Allergy Advice</w:t>
      </w:r>
      <w:r w:rsidRPr="0038683D">
        <w:rPr>
          <w:rFonts w:ascii="Helvetica" w:hAnsi="Helvetica" w:cs="Helvetica"/>
          <w:color w:val="auto"/>
          <w:sz w:val="20"/>
          <w:szCs w:val="20"/>
        </w:rPr>
        <w:t xml:space="preserve">: Although rigorous precautions are taken to prevent any cross-contamination, this product is manufactured in a facility that handles allergy-based materials. </w:t>
      </w:r>
    </w:p>
    <w:p w14:paraId="0F2AF547" w14:textId="77777777" w:rsidR="0038683D" w:rsidRPr="0038683D" w:rsidRDefault="0038683D" w:rsidP="0038683D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7E104D2D" w14:textId="77777777" w:rsidR="0038683D" w:rsidRPr="0038683D" w:rsidRDefault="0038683D" w:rsidP="0038683D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38683D">
        <w:rPr>
          <w:rFonts w:ascii="Helvetica" w:hAnsi="Helvetica" w:cs="Helvetica"/>
          <w:b/>
          <w:color w:val="auto"/>
          <w:sz w:val="20"/>
          <w:szCs w:val="20"/>
        </w:rPr>
        <w:t>Cautions:</w:t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  <w:r w:rsidRPr="0038683D">
        <w:rPr>
          <w:rFonts w:ascii="Helvetica" w:hAnsi="Helvetica" w:cs="Helvetica"/>
          <w:b/>
          <w:color w:val="auto"/>
          <w:sz w:val="20"/>
          <w:szCs w:val="20"/>
        </w:rPr>
        <w:tab/>
      </w:r>
    </w:p>
    <w:p w14:paraId="22D25840" w14:textId="3E57603D" w:rsidR="00B4711E" w:rsidRDefault="0038683D" w:rsidP="0038683D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38683D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38683D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38683D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</w:p>
    <w:p w14:paraId="108CAF7F" w14:textId="77777777" w:rsidR="00B4711E" w:rsidRDefault="00B4711E" w:rsidP="0038683D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</w:p>
    <w:p w14:paraId="68118AC0" w14:textId="77777777" w:rsidR="001008E3" w:rsidRPr="00355F9E" w:rsidRDefault="001008E3" w:rsidP="001008E3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0404D9A5" w14:textId="77777777" w:rsidR="001008E3" w:rsidRPr="00355F9E" w:rsidRDefault="001008E3" w:rsidP="001008E3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491E4603" w14:textId="77777777" w:rsidR="001008E3" w:rsidRPr="00355F9E" w:rsidRDefault="001008E3" w:rsidP="001008E3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355F9E">
        <w:rPr>
          <w:rFonts w:ascii="Helvetica" w:hAnsi="Helvetica" w:cs="Helvetica"/>
          <w:color w:val="auto"/>
          <w:sz w:val="20"/>
          <w:szCs w:val="20"/>
        </w:rPr>
        <w:t>Store in a cool, dry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place</w:t>
      </w:r>
      <w:r>
        <w:rPr>
          <w:rFonts w:ascii="Helvetica" w:hAnsi="Helvetica" w:cs="Helvetica"/>
          <w:color w:val="auto"/>
          <w:sz w:val="20"/>
          <w:szCs w:val="20"/>
        </w:rPr>
        <w:t xml:space="preserve"> </w:t>
      </w:r>
      <w:r w:rsidRPr="00355F9E">
        <w:rPr>
          <w:rFonts w:ascii="Helvetica" w:hAnsi="Helvetica" w:cs="Helvetica"/>
          <w:color w:val="auto"/>
          <w:sz w:val="20"/>
          <w:szCs w:val="20"/>
        </w:rPr>
        <w:t>out of reach of children.</w:t>
      </w:r>
    </w:p>
    <w:p w14:paraId="42B04B23" w14:textId="77777777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lastRenderedPageBreak/>
        <w:tab/>
      </w:r>
    </w:p>
    <w:p w14:paraId="003F4EDE" w14:textId="77777777" w:rsidR="0038683D" w:rsidRPr="0038683D" w:rsidRDefault="0038683D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Manufactured to the GMP code of practice</w:t>
      </w:r>
      <w:r w:rsidRPr="0038683D" w:rsidDel="00F038EC">
        <w:rPr>
          <w:rFonts w:ascii="Helvetica" w:hAnsi="Helvetica" w:cs="Helvetica"/>
          <w:sz w:val="20"/>
          <w:szCs w:val="20"/>
        </w:rPr>
        <w:t xml:space="preserve"> </w:t>
      </w:r>
      <w:r w:rsidRPr="0038683D">
        <w:rPr>
          <w:rFonts w:ascii="Helvetica" w:hAnsi="Helvetica" w:cs="Helvetica"/>
          <w:sz w:val="20"/>
          <w:szCs w:val="20"/>
        </w:rPr>
        <w:t>for:</w:t>
      </w:r>
    </w:p>
    <w:p w14:paraId="265B7EED" w14:textId="77777777" w:rsidR="001008E3" w:rsidRDefault="0038683D" w:rsidP="001008E3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8683D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2FF77288" w14:textId="77777777" w:rsidR="004100C6" w:rsidRDefault="004100C6" w:rsidP="001008E3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123F958A" w14:textId="77777777" w:rsidR="004100C6" w:rsidRPr="00DE0925" w:rsidRDefault="004100C6" w:rsidP="004100C6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4BCA6EA5" w14:textId="77777777" w:rsidR="004100C6" w:rsidRDefault="004100C6" w:rsidP="001008E3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5A4A841E" w14:textId="4B3E0BE7" w:rsidR="0038683D" w:rsidRPr="001008E3" w:rsidRDefault="0038683D" w:rsidP="001008E3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ab/>
      </w:r>
    </w:p>
    <w:p w14:paraId="6D6DA741" w14:textId="77777777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38683D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22B64E25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Front Label: PL-327$front</w:t>
      </w:r>
    </w:p>
    <w:p w14:paraId="46E099B6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  <w:r w:rsidRPr="0038683D">
        <w:rPr>
          <w:rFonts w:ascii="Helvetica" w:hAnsi="Helvetica" w:cs="Helvetica"/>
          <w:sz w:val="20"/>
          <w:szCs w:val="20"/>
        </w:rPr>
        <w:t>Back Label:   PL-327$back</w:t>
      </w:r>
    </w:p>
    <w:p w14:paraId="3175C4C4" w14:textId="77777777" w:rsidR="00031FD5" w:rsidRPr="0038683D" w:rsidRDefault="00031FD5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E0A7164" w14:textId="77777777" w:rsidR="00031FD5" w:rsidRPr="0038683D" w:rsidRDefault="00031FD5" w:rsidP="0038683D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38683D">
        <w:rPr>
          <w:rFonts w:ascii="Helvetica" w:eastAsia="Times New Roman" w:hAnsi="Helvetica" w:cs="Helvetica"/>
          <w:b/>
          <w:sz w:val="20"/>
          <w:szCs w:val="20"/>
        </w:rPr>
        <w:t>Label size:</w:t>
      </w:r>
      <w:r w:rsidRPr="0038683D">
        <w:rPr>
          <w:rFonts w:ascii="Helvetica" w:eastAsia="Times New Roman" w:hAnsi="Helvetica" w:cs="Helvetica"/>
          <w:sz w:val="20"/>
          <w:szCs w:val="20"/>
        </w:rPr>
        <w:t xml:space="preserve"> </w:t>
      </w:r>
    </w:p>
    <w:p w14:paraId="41ACC92B" w14:textId="0F5AC79C" w:rsidR="00031FD5" w:rsidRPr="0038683D" w:rsidRDefault="00031FD5" w:rsidP="0038683D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38683D">
        <w:rPr>
          <w:rFonts w:ascii="Helvetica" w:eastAsia="Times New Roman" w:hAnsi="Helvetica" w:cs="Helvetica"/>
          <w:sz w:val="20"/>
          <w:szCs w:val="20"/>
        </w:rPr>
        <w:t xml:space="preserve">709px x 897px at </w:t>
      </w:r>
      <w:r w:rsidR="004100C6">
        <w:rPr>
          <w:rFonts w:ascii="Helvetica" w:eastAsia="Times New Roman" w:hAnsi="Helvetica" w:cs="Helvetica"/>
          <w:sz w:val="20"/>
          <w:szCs w:val="20"/>
        </w:rPr>
        <w:t>6</w:t>
      </w:r>
      <w:r w:rsidRPr="0038683D">
        <w:rPr>
          <w:rFonts w:ascii="Helvetica" w:eastAsia="Times New Roman" w:hAnsi="Helvetica" w:cs="Helvetica"/>
          <w:sz w:val="20"/>
          <w:szCs w:val="20"/>
        </w:rPr>
        <w:t>00DPI (that's 60mm x 76mm)</w:t>
      </w:r>
    </w:p>
    <w:bookmarkEnd w:id="0"/>
    <w:p w14:paraId="7012E001" w14:textId="77777777" w:rsidR="00031FD5" w:rsidRPr="0038683D" w:rsidRDefault="00031FD5" w:rsidP="0038683D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590C9B9B" w14:textId="77777777" w:rsidR="002F2874" w:rsidRPr="0038683D" w:rsidRDefault="002F2874" w:rsidP="0038683D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38683D" w:rsidRDefault="006F42DA" w:rsidP="0038683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D21DBE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E30D" w14:textId="77777777" w:rsidR="00D21DBE" w:rsidRDefault="00D21DBE" w:rsidP="000A7772">
      <w:pPr>
        <w:spacing w:line="240" w:lineRule="auto"/>
      </w:pPr>
      <w:r>
        <w:separator/>
      </w:r>
    </w:p>
  </w:endnote>
  <w:endnote w:type="continuationSeparator" w:id="0">
    <w:p w14:paraId="42EC82FD" w14:textId="77777777" w:rsidR="00D21DBE" w:rsidRDefault="00D21DBE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3E8D" w14:textId="77777777" w:rsidR="00D21DBE" w:rsidRDefault="00D21DBE" w:rsidP="000A7772">
      <w:pPr>
        <w:spacing w:line="240" w:lineRule="auto"/>
      </w:pPr>
      <w:r>
        <w:separator/>
      </w:r>
    </w:p>
  </w:footnote>
  <w:footnote w:type="continuationSeparator" w:id="0">
    <w:p w14:paraId="7E25FEC1" w14:textId="77777777" w:rsidR="00D21DBE" w:rsidRDefault="00D21DBE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45DC4203" w:rsidR="00B31699" w:rsidRDefault="00B4711E">
    <w:pPr>
      <w:pStyle w:val="Header"/>
    </w:pPr>
    <w:r>
      <w:rPr>
        <w:noProof/>
      </w:rPr>
      <w:drawing>
        <wp:inline distT="0" distB="0" distL="0" distR="0" wp14:anchorId="2DDD50E5" wp14:editId="1E7538EF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556624">
    <w:abstractNumId w:val="0"/>
  </w:num>
  <w:num w:numId="2" w16cid:durableId="463237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31FD5"/>
    <w:rsid w:val="000A7772"/>
    <w:rsid w:val="001008E3"/>
    <w:rsid w:val="00112D2E"/>
    <w:rsid w:val="001306C6"/>
    <w:rsid w:val="00132552"/>
    <w:rsid w:val="0016489F"/>
    <w:rsid w:val="00191442"/>
    <w:rsid w:val="00202367"/>
    <w:rsid w:val="00226193"/>
    <w:rsid w:val="00242B1F"/>
    <w:rsid w:val="002867C5"/>
    <w:rsid w:val="002A5C4D"/>
    <w:rsid w:val="002F2874"/>
    <w:rsid w:val="00323A66"/>
    <w:rsid w:val="0038683D"/>
    <w:rsid w:val="003C1EB7"/>
    <w:rsid w:val="004100C6"/>
    <w:rsid w:val="00410D60"/>
    <w:rsid w:val="004B4582"/>
    <w:rsid w:val="004E0732"/>
    <w:rsid w:val="00516000"/>
    <w:rsid w:val="0056471C"/>
    <w:rsid w:val="005744D0"/>
    <w:rsid w:val="005941AE"/>
    <w:rsid w:val="00596D20"/>
    <w:rsid w:val="005B22E5"/>
    <w:rsid w:val="0061705D"/>
    <w:rsid w:val="00621BD6"/>
    <w:rsid w:val="006F42DA"/>
    <w:rsid w:val="0071522B"/>
    <w:rsid w:val="00724B06"/>
    <w:rsid w:val="00755E14"/>
    <w:rsid w:val="00790831"/>
    <w:rsid w:val="00871599"/>
    <w:rsid w:val="00875DA7"/>
    <w:rsid w:val="00886D23"/>
    <w:rsid w:val="008B67D6"/>
    <w:rsid w:val="008D7CC6"/>
    <w:rsid w:val="008F3E73"/>
    <w:rsid w:val="00907916"/>
    <w:rsid w:val="009C3042"/>
    <w:rsid w:val="00A12A14"/>
    <w:rsid w:val="00A25D70"/>
    <w:rsid w:val="00A56DDE"/>
    <w:rsid w:val="00A71F4A"/>
    <w:rsid w:val="00A83710"/>
    <w:rsid w:val="00AA4239"/>
    <w:rsid w:val="00AB5AB4"/>
    <w:rsid w:val="00AC6E94"/>
    <w:rsid w:val="00AE7E3B"/>
    <w:rsid w:val="00B31699"/>
    <w:rsid w:val="00B36901"/>
    <w:rsid w:val="00B4711E"/>
    <w:rsid w:val="00B5632A"/>
    <w:rsid w:val="00BC48EE"/>
    <w:rsid w:val="00C27EC0"/>
    <w:rsid w:val="00D12E66"/>
    <w:rsid w:val="00D20592"/>
    <w:rsid w:val="00D21DBE"/>
    <w:rsid w:val="00D46CD5"/>
    <w:rsid w:val="00D65C05"/>
    <w:rsid w:val="00DC1A7C"/>
    <w:rsid w:val="00DF4B8D"/>
    <w:rsid w:val="00E22A1A"/>
    <w:rsid w:val="00E3715C"/>
    <w:rsid w:val="00E456EA"/>
    <w:rsid w:val="00E50CA4"/>
    <w:rsid w:val="00F430CC"/>
    <w:rsid w:val="00F575C9"/>
    <w:rsid w:val="00F62E1C"/>
    <w:rsid w:val="00F92C49"/>
    <w:rsid w:val="00FC07EE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7</cp:revision>
  <dcterms:created xsi:type="dcterms:W3CDTF">2021-12-03T19:52:00Z</dcterms:created>
  <dcterms:modified xsi:type="dcterms:W3CDTF">2024-02-08T11:36:00Z</dcterms:modified>
</cp:coreProperties>
</file>